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1DD5D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Załącznik nr.2</w:t>
      </w:r>
    </w:p>
    <w:p w14:paraId="1FD62163" w14:textId="77777777" w:rsidR="00575DCA" w:rsidRDefault="00575DCA" w:rsidP="00575DCA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PISEMNA ZGODA OPIEKUNA PRAWNEGO NA UDZIAŁ MAŁOLETNIEGO W IMPREZIE ARTYSTYCZNEJ „JAZZOWE TALENTY.</w:t>
      </w:r>
    </w:p>
    <w:p w14:paraId="74CB9C51" w14:textId="77777777" w:rsidR="00575DCA" w:rsidRPr="0091051C" w:rsidRDefault="00575DCA" w:rsidP="00575DCA">
      <w:pPr>
        <w:spacing w:after="60"/>
        <w:jc w:val="center"/>
        <w:rPr>
          <w:rFonts w:ascii="Times New Roman" w:hAnsi="Times New Roman" w:cs="Times New Roman"/>
          <w:sz w:val="22"/>
          <w:szCs w:val="22"/>
        </w:rPr>
      </w:pPr>
    </w:p>
    <w:p w14:paraId="4238C8F6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I. DANE OPIEKUNA PRAWNEGO</w:t>
      </w:r>
    </w:p>
    <w:p w14:paraId="178250D3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Niżej podpisany(a):</w:t>
      </w:r>
    </w:p>
    <w:p w14:paraId="7D635EC1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Imię i nazwisko: .....................................................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6837037A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PESEL: 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</w:t>
      </w:r>
    </w:p>
    <w:p w14:paraId="218D58C8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Adres zamieszkania: 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</w:t>
      </w:r>
    </w:p>
    <w:p w14:paraId="4693B4FE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Telefon kontaktowy: ...................................................................................................</w:t>
      </w:r>
    </w:p>
    <w:p w14:paraId="2B9340ED" w14:textId="77777777" w:rsidR="00575DCA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</w:p>
    <w:p w14:paraId="4B2E96F8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II. DANE MAŁOLETNIEGO UCZESTNIKA</w:t>
      </w:r>
    </w:p>
    <w:p w14:paraId="55627DE3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Imię i nazwisko: 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3E84467B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Data urodzenia: ........................</w:t>
      </w:r>
      <w:r>
        <w:rPr>
          <w:rFonts w:ascii="Times New Roman" w:hAnsi="Times New Roman" w:cs="Times New Roman"/>
          <w:sz w:val="22"/>
          <w:szCs w:val="22"/>
        </w:rPr>
        <w:t>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 PESEL: .....</w:t>
      </w:r>
      <w:r>
        <w:rPr>
          <w:rFonts w:ascii="Times New Roman" w:hAnsi="Times New Roman" w:cs="Times New Roman"/>
          <w:sz w:val="22"/>
          <w:szCs w:val="22"/>
        </w:rPr>
        <w:t>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390AE6D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Adres zamieszkania: ......................................</w:t>
      </w:r>
      <w:r>
        <w:rPr>
          <w:rFonts w:ascii="Times New Roman" w:hAnsi="Times New Roman" w:cs="Times New Roman"/>
          <w:sz w:val="22"/>
          <w:szCs w:val="22"/>
        </w:rPr>
        <w:t>..........................................</w:t>
      </w:r>
      <w:r w:rsidRPr="0091051C">
        <w:rPr>
          <w:rFonts w:ascii="Times New Roman" w:hAnsi="Times New Roman" w:cs="Times New Roman"/>
          <w:sz w:val="22"/>
          <w:szCs w:val="22"/>
        </w:rPr>
        <w:t>...........................................................</w:t>
      </w:r>
    </w:p>
    <w:p w14:paraId="10809252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Stosunek do małoletniego (rodzic, opiekun prawny, pełnomocnik – takim przypadku należy załączyć odpowiednie pełnomocnictwo): …………</w:t>
      </w:r>
      <w:r>
        <w:rPr>
          <w:rFonts w:ascii="Times New Roman" w:hAnsi="Times New Roman" w:cs="Times New Roman"/>
          <w:sz w:val="22"/>
          <w:szCs w:val="22"/>
        </w:rPr>
        <w:t>…</w:t>
      </w:r>
      <w:proofErr w:type="gramStart"/>
      <w:r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91051C">
        <w:rPr>
          <w:rFonts w:ascii="Times New Roman" w:hAnsi="Times New Roman" w:cs="Times New Roman"/>
          <w:sz w:val="22"/>
          <w:szCs w:val="22"/>
        </w:rPr>
        <w:t>………………..........................................</w:t>
      </w:r>
    </w:p>
    <w:p w14:paraId="2F7A1E0B" w14:textId="77777777" w:rsidR="00575DCA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</w:p>
    <w:p w14:paraId="7ADF660E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III. DANE IMPREZY</w:t>
      </w:r>
    </w:p>
    <w:p w14:paraId="675B3406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Nazwa imprezy/artysty: „Jazzowe Talenty”</w:t>
      </w:r>
    </w:p>
    <w:p w14:paraId="30E7BDA5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Data Wydarzenia: ...................................... Godzina: ................................................</w:t>
      </w:r>
    </w:p>
    <w:p w14:paraId="45633942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Miejsce imprezy: ul. Chramcówki 35, 34-500 Zakopane.</w:t>
      </w:r>
    </w:p>
    <w:p w14:paraId="0A987C69" w14:textId="77777777" w:rsidR="00575DCA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</w:p>
    <w:p w14:paraId="16E97D0C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IV. OŚWIADCZENIA OPIEKUNA PRAWNEGO</w:t>
      </w:r>
    </w:p>
    <w:p w14:paraId="166EF1FB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Oświadczam i potwierdzam poniższe:</w:t>
      </w:r>
    </w:p>
    <w:p w14:paraId="3945DBA3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1. Zgoda na uczestnictwo</w:t>
      </w:r>
    </w:p>
    <w:p w14:paraId="4807D18F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Wyrażam pisemną, świadomą zgodę na uczestnictwo wyżej wymienionego małoletniego w imprezie artystycznej wymienionej w punkcie III.</w:t>
      </w:r>
    </w:p>
    <w:p w14:paraId="6EFF3084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2. Zapoznanie się z regulaminem</w:t>
      </w:r>
    </w:p>
    <w:p w14:paraId="4EF5226D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Zapoznałem(</w:t>
      </w:r>
      <w:proofErr w:type="spellStart"/>
      <w:r w:rsidRPr="0091051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91051C">
        <w:rPr>
          <w:rFonts w:ascii="Times New Roman" w:hAnsi="Times New Roman" w:cs="Times New Roman"/>
          <w:sz w:val="22"/>
          <w:szCs w:val="22"/>
        </w:rPr>
        <w:t>) się z Regulaminem Konkursu „Jazzowe Talenty” ogłoszonym przez Organizatora i dostępnym na stronie www. ........................... Rozumiem i przyjmuję do wiadomości, że zarówno ja, jak i małoletni jesteśmy zobowiązani do przestrzegania jego postanowień.</w:t>
      </w:r>
    </w:p>
    <w:p w14:paraId="2D368DC9" w14:textId="77777777" w:rsidR="00575DCA" w:rsidRPr="000662D2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0662D2">
        <w:rPr>
          <w:rFonts w:ascii="Times New Roman" w:hAnsi="Times New Roman" w:cs="Times New Roman"/>
          <w:sz w:val="22"/>
          <w:szCs w:val="22"/>
        </w:rPr>
        <w:t>3. Odpowiedzialność za bezpieczeństwo</w:t>
      </w:r>
    </w:p>
    <w:p w14:paraId="20EA17DC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0662D2">
        <w:rPr>
          <w:rFonts w:ascii="Times New Roman" w:hAnsi="Times New Roman" w:cs="Times New Roman"/>
          <w:sz w:val="22"/>
          <w:szCs w:val="22"/>
        </w:rPr>
        <w:t>Wyrażam zgodę na samodzielny udział małoletniego Uczestnika w Konkursie bez obecności opiekuna na miejscu wydarzenia. Przejmuję pełną odpowiedzialność za jego bezpieczny dojazd na miejsce imprezy i powrót do domu.</w:t>
      </w:r>
    </w:p>
    <w:p w14:paraId="4FA22378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4. Zobowiązanie informacyjne</w:t>
      </w:r>
    </w:p>
    <w:p w14:paraId="1A37968D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lastRenderedPageBreak/>
        <w:t>Zobowiązuję się poinformować małoletniego o konieczności:</w:t>
      </w:r>
    </w:p>
    <w:p w14:paraId="61975E89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przestrzegania przepisów prawa obowiązujących podczas imprezy;</w:t>
      </w:r>
    </w:p>
    <w:p w14:paraId="07129A45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zakazanym dla osób małoletnich spożywaniu napojów alkoholowych, środków odurzających i substancji psychoaktywnych;</w:t>
      </w:r>
    </w:p>
    <w:p w14:paraId="6FB4FD24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stosowaniu się do poleceń pracowników organizatora, pracowników bezpieczeństwa i personelu medycznego na terenie imprezy.</w:t>
      </w:r>
    </w:p>
    <w:p w14:paraId="0D603123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5. Zagrożenia i ryzyka na terenie imprezy</w:t>
      </w:r>
    </w:p>
    <w:p w14:paraId="3E49C449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Oświadczam, że jestem świadomy(a), iż na terenie imprezy artystycznej mogą występować następujące zagrożenia:</w:t>
      </w:r>
    </w:p>
    <w:p w14:paraId="2EFC03AE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stały hałas o wysokiej intensywności mogący spowodować uszkodzenie słuchu;</w:t>
      </w:r>
    </w:p>
    <w:p w14:paraId="1525F7EA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 xml:space="preserve">- tłok, </w:t>
      </w:r>
      <w:proofErr w:type="spellStart"/>
      <w:r w:rsidRPr="0091051C">
        <w:rPr>
          <w:rFonts w:ascii="Times New Roman" w:hAnsi="Times New Roman" w:cs="Times New Roman"/>
          <w:sz w:val="22"/>
          <w:szCs w:val="22"/>
        </w:rPr>
        <w:t>uciśk</w:t>
      </w:r>
      <w:proofErr w:type="spellEnd"/>
      <w:r w:rsidRPr="0091051C">
        <w:rPr>
          <w:rFonts w:ascii="Times New Roman" w:hAnsi="Times New Roman" w:cs="Times New Roman"/>
          <w:sz w:val="22"/>
          <w:szCs w:val="22"/>
        </w:rPr>
        <w:t>, długotrwałe stanie;</w:t>
      </w:r>
    </w:p>
    <w:p w14:paraId="6CA48D58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warunki oświetleniowe (światła stroboskopowe, laserowe);</w:t>
      </w:r>
    </w:p>
    <w:p w14:paraId="7FCF51CA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potencjalne zagrożenia związane z sytuacją zdrowotną lub medyczną;</w:t>
      </w:r>
    </w:p>
    <w:p w14:paraId="4F81B715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- inne zagrożenia wynikające z charakteru danej imprezy.</w:t>
      </w:r>
    </w:p>
    <w:p w14:paraId="3E596E7B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Przyjmuję świadomość tych zagrożeń dla zdrowia i bezpieczeństwa małoletniego.</w:t>
      </w:r>
    </w:p>
    <w:p w14:paraId="07F033F6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6. Odpowiedzialność majątkowa</w:t>
      </w:r>
    </w:p>
    <w:p w14:paraId="25061E97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Przyjmuję pełną odpowiedzialność cywilną i majątkową za wszelkie szkody wyrządzone przez małoletniego podczas imprezy. Rozumiem, że mogę zostać pociągnięty(a) do odpowiedzialności odszkodowawczej za takie szkody wobec Organizatora, uczestników imprezy lub osób trzecich.</w:t>
      </w:r>
    </w:p>
    <w:p w14:paraId="76D03F80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7. Standardy Ochrony Małoletnich</w:t>
      </w:r>
    </w:p>
    <w:p w14:paraId="2E20F7A1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Przyjmuję do wiadomości, że Organizator imprezy wdrożył Standardy Ochrony Małoletnich zgodnie z obowiązującym prawem polskim (Ustawą o zmianie ustawy Kodeks rodzinny i opiekuńczy oraz niektórych innych ustaw z dnia 28 lipca 2023 r. (Dz.U. z 2023 r. poz. 1606) i że personel mający kontakt z małoletnimi został sprawdzony między innymi w Rejestrze Sprawców Przestępstw na Tle Seksualnym.</w:t>
      </w:r>
    </w:p>
    <w:p w14:paraId="41C8A525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8. Brak opieki ze strony Organizatora</w:t>
      </w:r>
    </w:p>
    <w:p w14:paraId="4974451F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Rozumiem i przyjmuję do wiadomości, że Organizator imprezy nie sprawuje opieki nad uczestnikami, a wszelka odpowiedzialność za małoletniego pozostaje wyłącznie w rękach opiekuna prawnego lub upoważnionej przez niego osoby.</w:t>
      </w:r>
    </w:p>
    <w:p w14:paraId="0C8C9772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9. Przetwarzanie danych osobowych</w:t>
      </w:r>
    </w:p>
    <w:p w14:paraId="089ABA72" w14:textId="77777777" w:rsidR="00575DCA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 xml:space="preserve">Wyrażam zgodę na przetwarzanie przez Organizatora danych osobowych mnie oraz małoletniego w zakresie wskazanym w Regulaminie oraz niniejszym oświadczeniu. </w:t>
      </w:r>
    </w:p>
    <w:p w14:paraId="32EF6C93" w14:textId="77777777" w:rsidR="00575DCA" w:rsidRPr="00873145" w:rsidRDefault="00575DCA" w:rsidP="00575DC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/>
      </w:r>
      <w:r w:rsidRPr="00873145">
        <w:rPr>
          <w:rFonts w:ascii="Times New Roman" w:hAnsi="Times New Roman" w:cs="Times New Roman"/>
          <w:b/>
          <w:bCs/>
          <w:sz w:val="22"/>
          <w:szCs w:val="22"/>
        </w:rPr>
        <w:t>Klauzula informacyjna</w:t>
      </w:r>
    </w:p>
    <w:p w14:paraId="26250FFB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Zgodnie z art. 13 ust. 1 i ust. 2 rozporządzenia Parlamentu Europejskiego i Rady (UE) 2016/679 z 27 </w:t>
      </w:r>
    </w:p>
    <w:p w14:paraId="76E2DC15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kwietnia 2016 r. w sprawie ochrony osób fizycznych w związku z przetwarzaniem danych osobowych </w:t>
      </w:r>
    </w:p>
    <w:p w14:paraId="782211E7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i w sprawie swobodnego przepływu takich danych oraz uchylenia dyrektywy 95/46/WE (ogólne </w:t>
      </w:r>
    </w:p>
    <w:p w14:paraId="4E15C9EC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rozporządzenie o ochronie danych), zwanego dalej RODO, informujemy, iż: </w:t>
      </w:r>
    </w:p>
    <w:p w14:paraId="34F03814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1) Administratorem danych osobowych jest Zakopiańskie Centrum Kultury, ul. Chramcówki </w:t>
      </w:r>
      <w:proofErr w:type="gramStart"/>
      <w:r w:rsidRPr="00873145">
        <w:rPr>
          <w:rFonts w:ascii="Times New Roman" w:hAnsi="Times New Roman" w:cs="Times New Roman"/>
          <w:sz w:val="22"/>
          <w:szCs w:val="22"/>
        </w:rPr>
        <w:t>35  34</w:t>
      </w:r>
      <w:proofErr w:type="gramEnd"/>
      <w:r w:rsidRPr="00873145">
        <w:rPr>
          <w:rFonts w:ascii="Times New Roman" w:hAnsi="Times New Roman" w:cs="Times New Roman"/>
          <w:sz w:val="22"/>
          <w:szCs w:val="22"/>
        </w:rPr>
        <w:t xml:space="preserve">-500 </w:t>
      </w:r>
    </w:p>
    <w:p w14:paraId="7EA42CD5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lastRenderedPageBreak/>
        <w:t xml:space="preserve">Zakopane. </w:t>
      </w:r>
    </w:p>
    <w:p w14:paraId="7B58D1D9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2) Administrator wyznaczył Inspektora Ochrony Danych – z którym można skontaktować się poprzez </w:t>
      </w:r>
    </w:p>
    <w:p w14:paraId="19777662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e-mail: iod@barbarakolaczschule.pl w każdej sprawie dotyczącej przetwarzania Pani/Pana danych </w:t>
      </w:r>
    </w:p>
    <w:p w14:paraId="17054D85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osobowych lub danych dziecka. </w:t>
      </w:r>
    </w:p>
    <w:p w14:paraId="417B9878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3) Dane osobowe przetwarzane będą w celu realizacji zadań wynikających ze statutu </w:t>
      </w:r>
      <w:r>
        <w:rPr>
          <w:rFonts w:ascii="Times New Roman" w:hAnsi="Times New Roman" w:cs="Times New Roman"/>
          <w:sz w:val="22"/>
          <w:szCs w:val="22"/>
        </w:rPr>
        <w:t xml:space="preserve">Zakopiańskiego Centrum </w:t>
      </w:r>
      <w:proofErr w:type="gramStart"/>
      <w:r>
        <w:rPr>
          <w:rFonts w:ascii="Times New Roman" w:hAnsi="Times New Roman" w:cs="Times New Roman"/>
          <w:sz w:val="22"/>
          <w:szCs w:val="22"/>
        </w:rPr>
        <w:t>Kultury</w:t>
      </w:r>
      <w:r w:rsidRPr="00873145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873145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873145">
        <w:rPr>
          <w:rFonts w:ascii="Times New Roman" w:hAnsi="Times New Roman" w:cs="Times New Roman"/>
          <w:sz w:val="22"/>
          <w:szCs w:val="22"/>
        </w:rPr>
        <w:t>oraz  na</w:t>
      </w:r>
      <w:proofErr w:type="gramEnd"/>
      <w:r w:rsidRPr="00873145">
        <w:rPr>
          <w:rFonts w:ascii="Times New Roman" w:hAnsi="Times New Roman" w:cs="Times New Roman"/>
          <w:sz w:val="22"/>
          <w:szCs w:val="22"/>
        </w:rPr>
        <w:t xml:space="preserve"> podstawie ustawy z dnia 25 października 1991 r. o </w:t>
      </w:r>
    </w:p>
    <w:p w14:paraId="3D95136D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organizowaniu i prowadzeniu działalności kulturalnej oraz na podstawie Art. 6 ust. 1 lit. a, b, c, f </w:t>
      </w:r>
    </w:p>
    <w:p w14:paraId="1B1722A7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ogólnego rozporządzenia o ochronie danych osobowych z dnia 27 kwietnia 2016 r. </w:t>
      </w:r>
    </w:p>
    <w:p w14:paraId="61992347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4) Dane osobowe przechowywane będą w czasie zgodnym z przepisami w/w Ustawy oraz aktów </w:t>
      </w:r>
    </w:p>
    <w:p w14:paraId="4AEB46FD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wykonawczych. </w:t>
      </w:r>
    </w:p>
    <w:p w14:paraId="3F0F3CD7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5) Pani/Pana oraz dziecka dane osobowe nie będą przekazywane do państwa trzeciego/organizacji </w:t>
      </w:r>
    </w:p>
    <w:p w14:paraId="469DD148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międzynarodowej. </w:t>
      </w:r>
    </w:p>
    <w:p w14:paraId="2F729471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6) Pani/Pana oraz dziecka dane osobowe mogą zostać udostępnione na portalu społecznościowych: </w:t>
      </w:r>
    </w:p>
    <w:p w14:paraId="59B5925C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Facebook, Instagram, YouTube i in. </w:t>
      </w:r>
    </w:p>
    <w:p w14:paraId="25BCAF10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7) Posiada Pani/Pan prawo dostępu do treści swoich danych i dziecka oraz prawo ich sprostowania, </w:t>
      </w:r>
    </w:p>
    <w:p w14:paraId="5294B1E8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usunięcia, ograniczenia przetwarzania, prawo do przenoszenia danych osobowych, prawo wniesienia </w:t>
      </w:r>
    </w:p>
    <w:p w14:paraId="2D79FADB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sprzeciwu, prawo do cofnięcia zgody w dowolnym momencie bez wpływu na zgodność z prawem </w:t>
      </w:r>
    </w:p>
    <w:p w14:paraId="3B997AC7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przetwarzania (możliwość </w:t>
      </w:r>
      <w:proofErr w:type="gramStart"/>
      <w:r w:rsidRPr="00873145">
        <w:rPr>
          <w:rFonts w:ascii="Times New Roman" w:hAnsi="Times New Roman" w:cs="Times New Roman"/>
          <w:sz w:val="22"/>
          <w:szCs w:val="22"/>
        </w:rPr>
        <w:t>istnieje</w:t>
      </w:r>
      <w:proofErr w:type="gramEnd"/>
      <w:r w:rsidRPr="00873145">
        <w:rPr>
          <w:rFonts w:ascii="Times New Roman" w:hAnsi="Times New Roman" w:cs="Times New Roman"/>
          <w:sz w:val="22"/>
          <w:szCs w:val="22"/>
        </w:rPr>
        <w:t xml:space="preserve"> jeżeli przetwarzanie odbywa się na podstawie zgody, a nie na </w:t>
      </w:r>
    </w:p>
    <w:p w14:paraId="0A07E842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podstawie przepisów uprawniających administratora do przetwarzania tych danych). </w:t>
      </w:r>
    </w:p>
    <w:p w14:paraId="6C65D5C9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8) Przysługuje Pani/Panu prawo wniesienia skargi do Prezesa Urzędu Ochrony Danych Osobowych z </w:t>
      </w:r>
    </w:p>
    <w:p w14:paraId="19C76780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siedzibą przy ul. Moniuszki 1A, 00-014 Warszawa, gdy uzna Pan/Pani, iż przetwarzanie danych </w:t>
      </w:r>
    </w:p>
    <w:p w14:paraId="11DA4722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osobowych dotyczących Pana/Pani, narusza przepisy ogólnego rozporządzenia o ochronie danych </w:t>
      </w:r>
    </w:p>
    <w:p w14:paraId="7DE7AE93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osobowych z dnia 27 kwietnia 2016 r. </w:t>
      </w:r>
    </w:p>
    <w:p w14:paraId="3C214BB1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9) Odbiorcami Pani/Pana oraz dziecka danych osobowych będą: - podmiotom świadczącym na rzecz Administratora usługi niezbędne do wykonania zobowiązań </w:t>
      </w:r>
    </w:p>
    <w:p w14:paraId="64619CBD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nałożonych na Centrum przez przepisy </w:t>
      </w:r>
      <w:proofErr w:type="gramStart"/>
      <w:r w:rsidRPr="00873145">
        <w:rPr>
          <w:rFonts w:ascii="Times New Roman" w:hAnsi="Times New Roman" w:cs="Times New Roman"/>
          <w:sz w:val="22"/>
          <w:szCs w:val="22"/>
        </w:rPr>
        <w:t>prawa,</w:t>
      </w:r>
      <w:proofErr w:type="gramEnd"/>
      <w:r w:rsidRPr="00873145">
        <w:rPr>
          <w:rFonts w:ascii="Times New Roman" w:hAnsi="Times New Roman" w:cs="Times New Roman"/>
          <w:sz w:val="22"/>
          <w:szCs w:val="22"/>
        </w:rPr>
        <w:t xml:space="preserve"> - organom uprawnionym na podstawie przepisów prawa do otrzymania Pani/Pana danych osobowych. </w:t>
      </w:r>
    </w:p>
    <w:p w14:paraId="0FC6FDE4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10) Pani/Pana dane osobowe oraz dziecka nie będą podlegały profilowaniu. </w:t>
      </w:r>
    </w:p>
    <w:p w14:paraId="6006D7A3" w14:textId="77777777" w:rsidR="00575DCA" w:rsidRPr="00873145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 xml:space="preserve">11) Podanie przez Panią/Pana danych osobowych wynikających z przepisów prawa jest obowiązkowe </w:t>
      </w:r>
    </w:p>
    <w:p w14:paraId="018B70D2" w14:textId="77777777" w:rsidR="00575DCA" w:rsidRPr="00673530" w:rsidRDefault="00575DCA" w:rsidP="00575DCA">
      <w:pPr>
        <w:rPr>
          <w:rFonts w:ascii="Times New Roman" w:hAnsi="Times New Roman" w:cs="Times New Roman"/>
          <w:sz w:val="22"/>
          <w:szCs w:val="22"/>
        </w:rPr>
      </w:pPr>
      <w:r w:rsidRPr="00873145">
        <w:rPr>
          <w:rFonts w:ascii="Times New Roman" w:hAnsi="Times New Roman" w:cs="Times New Roman"/>
          <w:sz w:val="22"/>
          <w:szCs w:val="22"/>
        </w:rPr>
        <w:t>natomiast danych fakultatywnych jest dobrowolne.</w:t>
      </w:r>
    </w:p>
    <w:p w14:paraId="5D73CB47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</w:p>
    <w:p w14:paraId="3E4A5C54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V PODPIS I DATA</w:t>
      </w:r>
    </w:p>
    <w:p w14:paraId="45C4D948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lastRenderedPageBreak/>
        <w:t>Potwierdzam, że zapoznałem(</w:t>
      </w:r>
      <w:proofErr w:type="spellStart"/>
      <w:r w:rsidRPr="0091051C">
        <w:rPr>
          <w:rFonts w:ascii="Times New Roman" w:hAnsi="Times New Roman" w:cs="Times New Roman"/>
          <w:sz w:val="22"/>
          <w:szCs w:val="22"/>
        </w:rPr>
        <w:t>am</w:t>
      </w:r>
      <w:proofErr w:type="spellEnd"/>
      <w:r w:rsidRPr="0091051C">
        <w:rPr>
          <w:rFonts w:ascii="Times New Roman" w:hAnsi="Times New Roman" w:cs="Times New Roman"/>
          <w:sz w:val="22"/>
          <w:szCs w:val="22"/>
        </w:rPr>
        <w:t>) się z powyższymi oświadczeniami, rozumiem ich treść i przyjmuję wszystkie konsekwencje wynikające ze swojej zgody.</w:t>
      </w:r>
    </w:p>
    <w:p w14:paraId="2BD08609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Miejscowość: .................................. Data: .......................................</w:t>
      </w:r>
    </w:p>
    <w:p w14:paraId="79B2C9CD" w14:textId="77777777" w:rsidR="00575DCA" w:rsidRPr="0091051C" w:rsidRDefault="00575DCA" w:rsidP="00575DCA">
      <w:pPr>
        <w:spacing w:after="60"/>
        <w:rPr>
          <w:rFonts w:ascii="Times New Roman" w:hAnsi="Times New Roman" w:cs="Times New Roman"/>
          <w:sz w:val="22"/>
          <w:szCs w:val="22"/>
        </w:rPr>
      </w:pPr>
      <w:r w:rsidRPr="0091051C">
        <w:rPr>
          <w:rFonts w:ascii="Times New Roman" w:hAnsi="Times New Roman" w:cs="Times New Roman"/>
          <w:sz w:val="22"/>
          <w:szCs w:val="22"/>
        </w:rPr>
        <w:t>Czytelny podpis opiekuna prawnego: ...............................................................................</w:t>
      </w:r>
    </w:p>
    <w:p w14:paraId="146BEED6" w14:textId="77777777" w:rsidR="002B555D" w:rsidRDefault="002B555D"/>
    <w:sectPr w:rsidR="002B5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F8"/>
    <w:rsid w:val="002B555D"/>
    <w:rsid w:val="00575DCA"/>
    <w:rsid w:val="00600D2C"/>
    <w:rsid w:val="00B668F8"/>
    <w:rsid w:val="00ED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ADBCC-6313-49C7-8410-8BE45BE00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5DCA"/>
  </w:style>
  <w:style w:type="paragraph" w:styleId="Nagwek1">
    <w:name w:val="heading 1"/>
    <w:basedOn w:val="Normalny"/>
    <w:next w:val="Normalny"/>
    <w:link w:val="Nagwek1Znak"/>
    <w:uiPriority w:val="9"/>
    <w:qFormat/>
    <w:rsid w:val="00B668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668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668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668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668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668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668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668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668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668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668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668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668F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668F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668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668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668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668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668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668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668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668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668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668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668F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668F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668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668F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668F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1077</Words>
  <Characters>6467</Characters>
  <Application>Microsoft Office Word</Application>
  <DocSecurity>0</DocSecurity>
  <Lines>53</Lines>
  <Paragraphs>15</Paragraphs>
  <ScaleCrop>false</ScaleCrop>
  <Company/>
  <LinksUpToDate>false</LinksUpToDate>
  <CharactersWithSpaces>7529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Majerczyk</dc:creator>
  <cp:keywords/>
  <dc:description/>
  <cp:lastModifiedBy>Ewelina Majerczyk</cp:lastModifiedBy>
  <cp:revision>3</cp:revision>
  <dcterms:created xsi:type="dcterms:W3CDTF">2026-02-18T13:21:00Z</dcterms:created>
  <dcterms:modified xsi:type="dcterms:W3CDTF">2026-02-18T13:21:00Z</dcterms:modified>
</cp:coreProperties>
</file>